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4F5AA" w14:textId="77777777" w:rsidR="00296504" w:rsidRPr="00D03EA6" w:rsidRDefault="00296504" w:rsidP="00296504">
      <w:pPr>
        <w:jc w:val="center"/>
      </w:pPr>
      <w:r w:rsidRPr="00D03EA6">
        <w:t>City of Grand Junction</w:t>
      </w:r>
    </w:p>
    <w:p w14:paraId="7F314755" w14:textId="77777777" w:rsidR="00296504" w:rsidRPr="00D03EA6" w:rsidRDefault="00296504" w:rsidP="00296504">
      <w:pPr>
        <w:jc w:val="center"/>
      </w:pPr>
      <w:r w:rsidRPr="00D03EA6">
        <w:t>Minutes of Work Session</w:t>
      </w:r>
    </w:p>
    <w:p w14:paraId="208A7A26" w14:textId="69DCF672" w:rsidR="00296504" w:rsidRPr="00D03EA6" w:rsidRDefault="00701FE8" w:rsidP="00296504">
      <w:pPr>
        <w:jc w:val="center"/>
      </w:pPr>
      <w:r>
        <w:t>January</w:t>
      </w:r>
      <w:r w:rsidR="00296504" w:rsidRPr="00D03EA6">
        <w:t xml:space="preserve"> 2</w:t>
      </w:r>
      <w:r>
        <w:t>8</w:t>
      </w:r>
      <w:r w:rsidR="00296504" w:rsidRPr="00D03EA6">
        <w:t>, 201</w:t>
      </w:r>
      <w:r>
        <w:t>9</w:t>
      </w:r>
      <w:r w:rsidR="0077609F">
        <w:t>,</w:t>
      </w:r>
      <w:r w:rsidR="00296504" w:rsidRPr="00D03EA6">
        <w:t xml:space="preserve"> 6 </w:t>
      </w:r>
      <w:r w:rsidR="00AC3340">
        <w:t>p.m.</w:t>
      </w:r>
      <w:r w:rsidR="00296504" w:rsidRPr="00D03EA6">
        <w:t xml:space="preserve"> City Hall</w:t>
      </w:r>
    </w:p>
    <w:p w14:paraId="7B7CB76D" w14:textId="77777777" w:rsidR="00296504" w:rsidRPr="00D03EA6" w:rsidRDefault="00296504" w:rsidP="00296504">
      <w:pPr>
        <w:jc w:val="center"/>
      </w:pPr>
    </w:p>
    <w:p w14:paraId="7A95D691" w14:textId="77777777" w:rsidR="00296504" w:rsidRPr="00D03EA6" w:rsidRDefault="00296504" w:rsidP="00296504"/>
    <w:p w14:paraId="6155702F" w14:textId="1B574A57" w:rsidR="00296504" w:rsidRPr="00D03EA6" w:rsidRDefault="00296504" w:rsidP="00296504">
      <w:r w:rsidRPr="00D03EA6">
        <w:t xml:space="preserve">The </w:t>
      </w:r>
      <w:r w:rsidR="00C457E6">
        <w:t xml:space="preserve">Grand Junction </w:t>
      </w:r>
      <w:r w:rsidRPr="00D03EA6">
        <w:t xml:space="preserve">City Council met for a work session on </w:t>
      </w:r>
      <w:r w:rsidR="00E225D2">
        <w:t>Jan</w:t>
      </w:r>
      <w:r w:rsidR="00C457E6">
        <w:t>.</w:t>
      </w:r>
      <w:r w:rsidRPr="00D03EA6">
        <w:t xml:space="preserve"> 2</w:t>
      </w:r>
      <w:r w:rsidR="00E225D2">
        <w:t>8</w:t>
      </w:r>
      <w:r w:rsidRPr="00D03EA6">
        <w:t>, 201</w:t>
      </w:r>
      <w:r w:rsidR="00E225D2">
        <w:t>9</w:t>
      </w:r>
      <w:r w:rsidR="00AC3340">
        <w:t>,</w:t>
      </w:r>
      <w:r w:rsidRPr="00D03EA6">
        <w:t xml:space="preserve"> at City </w:t>
      </w:r>
      <w:r w:rsidR="00AC3340">
        <w:t>Ha</w:t>
      </w:r>
      <w:r w:rsidRPr="00D03EA6">
        <w:t>ll at 6</w:t>
      </w:r>
      <w:r w:rsidR="00B946AE">
        <w:t>:</w:t>
      </w:r>
      <w:r w:rsidR="00E225D2">
        <w:t>0</w:t>
      </w:r>
      <w:r w:rsidR="00B946AE">
        <w:t>0</w:t>
      </w:r>
      <w:r w:rsidRPr="00D03EA6">
        <w:t xml:space="preserve"> </w:t>
      </w:r>
      <w:r w:rsidR="00AC3340">
        <w:t>p.m.</w:t>
      </w:r>
      <w:r w:rsidRPr="00D03EA6">
        <w:t xml:space="preserve"> </w:t>
      </w:r>
      <w:r w:rsidR="00AC3340">
        <w:t>Present: Frantz, Graven, Krieger,</w:t>
      </w:r>
      <w:r w:rsidRPr="00D03EA6">
        <w:t xml:space="preserve"> and Robinson. </w:t>
      </w:r>
      <w:r w:rsidR="0077609F">
        <w:t xml:space="preserve">Absent: Lyons and Kellogg. </w:t>
      </w:r>
      <w:r w:rsidR="00C457E6">
        <w:t xml:space="preserve">Council delegated Frantz to lead the session. Council </w:t>
      </w:r>
      <w:r w:rsidR="00E225D2">
        <w:t xml:space="preserve">reviewed results of the community survey with Chris Whitaker from Region XII to determine and discuss </w:t>
      </w:r>
      <w:bookmarkStart w:id="0" w:name="_GoBack"/>
      <w:bookmarkEnd w:id="0"/>
      <w:r w:rsidR="00E225D2">
        <w:t>city priorities</w:t>
      </w:r>
      <w:r w:rsidR="00B946AE">
        <w:t xml:space="preserve">. </w:t>
      </w:r>
      <w:r w:rsidR="00AC3340">
        <w:t xml:space="preserve">The work session was adjourned at </w:t>
      </w:r>
      <w:r w:rsidR="00E225D2">
        <w:t>7:20</w:t>
      </w:r>
      <w:r w:rsidR="00AC3340">
        <w:t xml:space="preserve"> p.m.</w:t>
      </w:r>
    </w:p>
    <w:p w14:paraId="25BDB07D" w14:textId="77777777" w:rsidR="00296504" w:rsidRPr="00D03EA6" w:rsidRDefault="00296504" w:rsidP="00296504"/>
    <w:sectPr w:rsidR="00296504" w:rsidRPr="00D03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04"/>
    <w:rsid w:val="00296504"/>
    <w:rsid w:val="00540830"/>
    <w:rsid w:val="00701FE8"/>
    <w:rsid w:val="0077609F"/>
    <w:rsid w:val="0087336A"/>
    <w:rsid w:val="008A168C"/>
    <w:rsid w:val="00AC3340"/>
    <w:rsid w:val="00B946AE"/>
    <w:rsid w:val="00C457E6"/>
    <w:rsid w:val="00D03EA6"/>
    <w:rsid w:val="00E225D2"/>
    <w:rsid w:val="00F5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D411A"/>
  <w15:docId w15:val="{14E72237-4472-4D4F-A509-A39C3D10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650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3</cp:revision>
  <dcterms:created xsi:type="dcterms:W3CDTF">2019-01-29T19:07:00Z</dcterms:created>
  <dcterms:modified xsi:type="dcterms:W3CDTF">2019-01-29T19:13:00Z</dcterms:modified>
</cp:coreProperties>
</file>